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0" w:rsidRDefault="001717E0" w:rsidP="001717E0">
      <w:pPr>
        <w:pStyle w:val="Nadpis1"/>
        <w:jc w:val="center"/>
      </w:pPr>
      <w:r>
        <w:t>SOUSTŘEDĚNÍ OK DOBŘÍŠ – VELIKONOCE 2018</w:t>
      </w:r>
    </w:p>
    <w:p w:rsidR="00043AD8" w:rsidRPr="00043AD8" w:rsidRDefault="00043AD8" w:rsidP="00043AD8"/>
    <w:p w:rsidR="00043AD8" w:rsidRPr="009D431D" w:rsidRDefault="00043AD8" w:rsidP="009D431D">
      <w:pPr>
        <w:ind w:left="1276" w:hanging="1276"/>
        <w:rPr>
          <w:b/>
        </w:rPr>
      </w:pPr>
      <w:r w:rsidRPr="00043AD8">
        <w:rPr>
          <w:b/>
        </w:rPr>
        <w:t>Termín:</w:t>
      </w:r>
      <w:r w:rsidRPr="009D431D">
        <w:rPr>
          <w:b/>
        </w:rPr>
        <w:tab/>
      </w:r>
      <w:proofErr w:type="gramStart"/>
      <w:r w:rsidRPr="009D431D">
        <w:t>30.3</w:t>
      </w:r>
      <w:proofErr w:type="gramEnd"/>
      <w:r w:rsidRPr="009D431D">
        <w:t>. – 2.4. (příjezd v pátek dopoledne rovnou na závod, končíme v pondělí po obědě)</w:t>
      </w:r>
    </w:p>
    <w:p w:rsidR="00043AD8" w:rsidRPr="00B03C67" w:rsidRDefault="00043AD8" w:rsidP="009D431D">
      <w:pPr>
        <w:ind w:left="1276" w:hanging="1276"/>
        <w:rPr>
          <w:b/>
        </w:rPr>
      </w:pPr>
      <w:r w:rsidRPr="009D431D">
        <w:rPr>
          <w:b/>
        </w:rPr>
        <w:t>Místo:</w:t>
      </w:r>
      <w:r w:rsidRPr="009D431D">
        <w:rPr>
          <w:b/>
        </w:rPr>
        <w:tab/>
      </w:r>
      <w:r w:rsidR="00DD4FB2">
        <w:t>A</w:t>
      </w:r>
      <w:r w:rsidRPr="00B03C67">
        <w:t>reál Poslův mlýn poblíž Doks</w:t>
      </w:r>
      <w:r w:rsidR="00B03C67">
        <w:t>, parkování zde</w:t>
      </w:r>
      <w:r w:rsidR="00B03C67" w:rsidRPr="00B03C67">
        <w:t xml:space="preserve">: </w:t>
      </w:r>
      <w:hyperlink r:id="rId6" w:history="1">
        <w:r w:rsidR="00B03C67" w:rsidRPr="0002258D">
          <w:rPr>
            <w:rStyle w:val="Hypertextovodkaz"/>
          </w:rPr>
          <w:t>https://en.mapy.cz/s/2uoeX</w:t>
        </w:r>
      </w:hyperlink>
      <w:r w:rsidR="00B03C67">
        <w:t xml:space="preserve"> </w:t>
      </w:r>
      <w:r w:rsidR="00B03C67" w:rsidRPr="00B03C67">
        <w:t>(50°33'25.958"N, 14°40'7.758"E)</w:t>
      </w:r>
    </w:p>
    <w:p w:rsidR="00043AD8" w:rsidRPr="009D431D" w:rsidRDefault="00B03C67" w:rsidP="009D431D">
      <w:pPr>
        <w:ind w:left="1276" w:hanging="1276"/>
        <w:rPr>
          <w:b/>
        </w:rPr>
      </w:pPr>
      <w:r>
        <w:rPr>
          <w:b/>
        </w:rPr>
        <w:t>Ubytování:</w:t>
      </w:r>
      <w:r>
        <w:rPr>
          <w:b/>
        </w:rPr>
        <w:tab/>
      </w:r>
      <w:r w:rsidR="00DD4FB2">
        <w:rPr>
          <w:b/>
        </w:rPr>
        <w:t>P</w:t>
      </w:r>
      <w:r w:rsidR="00043AD8" w:rsidRPr="00B03C67">
        <w:t>okoje s jednoduchým vybavením. Pozor: kvůli účasti na závodech jsme letos neobjednávali obědy. Na shromaždišti závodu budou stánky s občerstvením, které můžete využít.</w:t>
      </w:r>
    </w:p>
    <w:p w:rsidR="00043AD8" w:rsidRPr="009D431D" w:rsidRDefault="00B03C67" w:rsidP="009D431D">
      <w:pPr>
        <w:ind w:left="1276" w:hanging="1276"/>
        <w:rPr>
          <w:b/>
        </w:rPr>
      </w:pPr>
      <w:r>
        <w:rPr>
          <w:b/>
        </w:rPr>
        <w:t>Cena:</w:t>
      </w:r>
      <w:r>
        <w:rPr>
          <w:b/>
        </w:rPr>
        <w:tab/>
      </w:r>
      <w:r w:rsidR="002E6142" w:rsidRPr="00734293">
        <w:t>Č</w:t>
      </w:r>
      <w:r w:rsidR="002E6142">
        <w:t xml:space="preserve">ástky za jednotlivé rodiny jsou </w:t>
      </w:r>
      <w:r w:rsidR="00A01D54">
        <w:t xml:space="preserve">uvedeny </w:t>
      </w:r>
      <w:r w:rsidR="002E6142">
        <w:t>v </w:t>
      </w:r>
      <w:proofErr w:type="spellStart"/>
      <w:r w:rsidR="002E6142">
        <w:t>excelu</w:t>
      </w:r>
      <w:proofErr w:type="spellEnd"/>
      <w:r w:rsidR="002E6142">
        <w:t xml:space="preserve"> </w:t>
      </w:r>
      <w:r w:rsidR="00104C27">
        <w:t xml:space="preserve">v informacích o soustředění </w:t>
      </w:r>
      <w:r w:rsidR="002E6142">
        <w:t>na oddílovém webu</w:t>
      </w:r>
      <w:r w:rsidR="00043AD8" w:rsidRPr="00B03C67">
        <w:t>.</w:t>
      </w:r>
    </w:p>
    <w:p w:rsidR="00043AD8" w:rsidRPr="009D431D" w:rsidRDefault="00B509BF" w:rsidP="009D431D">
      <w:pPr>
        <w:ind w:left="1276" w:hanging="1276"/>
        <w:rPr>
          <w:b/>
        </w:rPr>
      </w:pPr>
      <w:r>
        <w:rPr>
          <w:b/>
        </w:rPr>
        <w:t>Placení:</w:t>
      </w:r>
      <w:r>
        <w:rPr>
          <w:b/>
        </w:rPr>
        <w:tab/>
      </w:r>
      <w:r w:rsidR="0035705D" w:rsidRPr="0035705D">
        <w:t>Vzhledem</w:t>
      </w:r>
      <w:r w:rsidR="0035705D">
        <w:t xml:space="preserve"> k velkému </w:t>
      </w:r>
      <w:r w:rsidR="002E6142">
        <w:t>počtu lidí</w:t>
      </w:r>
      <w:r w:rsidR="0035705D">
        <w:t xml:space="preserve"> platbu</w:t>
      </w:r>
      <w:r w:rsidR="00043AD8" w:rsidRPr="00B509BF">
        <w:t xml:space="preserve"> za </w:t>
      </w:r>
      <w:proofErr w:type="gramStart"/>
      <w:r w:rsidR="00043AD8" w:rsidRPr="00B509BF">
        <w:t xml:space="preserve">soustředění  </w:t>
      </w:r>
      <w:r w:rsidR="0035705D" w:rsidRPr="00B13272">
        <w:rPr>
          <w:b/>
        </w:rPr>
        <w:t>pošlete</w:t>
      </w:r>
      <w:proofErr w:type="gramEnd"/>
      <w:r w:rsidR="0035705D" w:rsidRPr="00B13272">
        <w:rPr>
          <w:b/>
        </w:rPr>
        <w:t xml:space="preserve"> na účet oddílu</w:t>
      </w:r>
      <w:r w:rsidR="0035705D">
        <w:t xml:space="preserve"> </w:t>
      </w:r>
      <w:r w:rsidR="0035705D" w:rsidRPr="0035705D">
        <w:t>(do zpr</w:t>
      </w:r>
      <w:r w:rsidR="0035705D">
        <w:t>ávy pro příjemce napište Velikonoce 2018</w:t>
      </w:r>
      <w:r w:rsidR="0035705D" w:rsidRPr="0035705D">
        <w:t xml:space="preserve">) </w:t>
      </w:r>
      <w:r w:rsidR="0035705D">
        <w:t xml:space="preserve">obratem </w:t>
      </w:r>
      <w:r w:rsidR="0035705D" w:rsidRPr="0035705D">
        <w:rPr>
          <w:b/>
        </w:rPr>
        <w:t>do 28.3.</w:t>
      </w:r>
      <w:r w:rsidR="0035705D">
        <w:t xml:space="preserve"> Pokud byste </w:t>
      </w:r>
      <w:r w:rsidR="00A57225">
        <w:t>nest</w:t>
      </w:r>
      <w:r w:rsidR="0035705D">
        <w:t>ihli částku odeslat, vezměte prosím peníze s sebou v hotovosti a na soustředění z</w:t>
      </w:r>
      <w:bookmarkStart w:id="0" w:name="_GoBack"/>
      <w:bookmarkEnd w:id="0"/>
      <w:r w:rsidR="0035705D">
        <w:t xml:space="preserve">aplaťte Janě </w:t>
      </w:r>
      <w:proofErr w:type="spellStart"/>
      <w:r w:rsidR="0035705D">
        <w:t>Bochenkové</w:t>
      </w:r>
      <w:proofErr w:type="spellEnd"/>
      <w:r w:rsidR="0035705D">
        <w:t>.</w:t>
      </w:r>
    </w:p>
    <w:p w:rsidR="00043AD8" w:rsidRPr="0040654C" w:rsidRDefault="00043AD8" w:rsidP="00F828FD">
      <w:pPr>
        <w:tabs>
          <w:tab w:val="left" w:pos="1701"/>
        </w:tabs>
        <w:ind w:left="1276" w:hanging="1276"/>
      </w:pPr>
      <w:r w:rsidRPr="009D431D">
        <w:rPr>
          <w:b/>
        </w:rPr>
        <w:t xml:space="preserve">Vybavení: </w:t>
      </w:r>
      <w:r w:rsidR="003D5B1E">
        <w:rPr>
          <w:b/>
        </w:rPr>
        <w:tab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r w:rsidRPr="003D5B1E">
        <w:t xml:space="preserve">Buzoly </w:t>
      </w:r>
      <w:r w:rsidR="003D5B1E" w:rsidRPr="003D5B1E">
        <w:t>i</w:t>
      </w:r>
      <w:r w:rsidRPr="003D5B1E">
        <w:t xml:space="preserve"> čipy </w:t>
      </w:r>
      <w:r w:rsidR="003D5B1E" w:rsidRPr="003D5B1E">
        <w:t>s</w:t>
      </w:r>
      <w:r w:rsidR="0040654C">
        <w:t> </w:t>
      </w:r>
      <w:r w:rsidR="003D5B1E" w:rsidRPr="003D5B1E">
        <w:t>sebo</w:t>
      </w:r>
      <w:r w:rsidR="0040654C">
        <w:t>u</w:t>
      </w:r>
      <w:r w:rsidR="0040654C">
        <w:br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r w:rsidRPr="0040654C">
        <w:t xml:space="preserve">Vhodné sportovní oblečení vč. rezervy na převlečení – </w:t>
      </w:r>
      <w:r w:rsidR="0052029E">
        <w:t xml:space="preserve">závody, </w:t>
      </w:r>
      <w:r w:rsidRPr="0040654C">
        <w:t xml:space="preserve">tréninky </w:t>
      </w:r>
      <w:r w:rsidR="0040654C">
        <w:t xml:space="preserve">či výlety jsou </w:t>
      </w:r>
      <w:proofErr w:type="spellStart"/>
      <w:r w:rsidR="0040654C">
        <w:t>dopo</w:t>
      </w:r>
      <w:proofErr w:type="spellEnd"/>
      <w:r w:rsidR="0040654C">
        <w:t xml:space="preserve"> i odpoledne</w:t>
      </w:r>
      <w:r w:rsidR="0040654C">
        <w:rPr>
          <w:b/>
        </w:rPr>
        <w:br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r w:rsidRPr="0040654C">
        <w:t>Přezůvky na ubytovnu, vlastní ruč</w:t>
      </w:r>
      <w:r w:rsidR="0040654C" w:rsidRPr="0040654C">
        <w:t>níky</w:t>
      </w:r>
      <w:r w:rsidR="0040654C">
        <w:rPr>
          <w:b/>
        </w:rPr>
        <w:br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r w:rsidRPr="0040654C">
        <w:t>Sportovní oblečení by měli mít i rodiče, aby mohli taky občas vyrazit do lesa – sami nebo jako doprovod svých dě</w:t>
      </w:r>
      <w:r w:rsidR="0040654C" w:rsidRPr="0040654C">
        <w:t xml:space="preserve">tí </w:t>
      </w:r>
      <w:r w:rsidR="0040654C" w:rsidRPr="0040654C">
        <w:br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r w:rsidRPr="0040654C">
        <w:t xml:space="preserve">Igelitové folie na mapu – tzv. </w:t>
      </w:r>
      <w:proofErr w:type="spellStart"/>
      <w:r w:rsidRPr="0040654C">
        <w:t>mapníky</w:t>
      </w:r>
      <w:proofErr w:type="spellEnd"/>
      <w:r w:rsidRPr="0040654C">
        <w:t xml:space="preserve">, tenké červené fixy na kreslení postupů (děti dostaly </w:t>
      </w:r>
      <w:proofErr w:type="gramStart"/>
      <w:r w:rsidRPr="0040654C">
        <w:t>na</w:t>
      </w:r>
      <w:proofErr w:type="gramEnd"/>
      <w:r w:rsidRPr="0040654C">
        <w:t xml:space="preserve"> vánoč</w:t>
      </w:r>
      <w:r w:rsidR="0040654C" w:rsidRPr="0040654C">
        <w:t xml:space="preserve">ní besídce) </w:t>
      </w:r>
      <w:r w:rsidR="0040654C" w:rsidRPr="0040654C">
        <w:br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r w:rsidRPr="0040654C">
        <w:t xml:space="preserve">Pokud děti mají, tak i hodinky (ideálně </w:t>
      </w:r>
      <w:r w:rsidR="0040654C" w:rsidRPr="0040654C">
        <w:t xml:space="preserve">se stopkami) </w:t>
      </w:r>
      <w:r w:rsidR="0040654C" w:rsidRPr="0040654C">
        <w:br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proofErr w:type="spellStart"/>
      <w:r w:rsidRPr="0040654C">
        <w:t>Čelovky</w:t>
      </w:r>
      <w:proofErr w:type="spellEnd"/>
      <w:r w:rsidRPr="0040654C">
        <w:t xml:space="preserve"> – v</w:t>
      </w:r>
      <w:r w:rsidR="0040654C" w:rsidRPr="0040654C">
        <w:t> pátek</w:t>
      </w:r>
      <w:r w:rsidRPr="0040654C">
        <w:t xml:space="preserve"> si zkusíme jednoduchý noční orienťák, </w:t>
      </w:r>
      <w:proofErr w:type="spellStart"/>
      <w:r w:rsidRPr="0040654C">
        <w:t>čelovky</w:t>
      </w:r>
      <w:proofErr w:type="spellEnd"/>
      <w:r w:rsidRPr="0040654C">
        <w:t xml:space="preserve"> si příp. bude možné i půjč</w:t>
      </w:r>
      <w:r w:rsidR="0040654C" w:rsidRPr="0040654C">
        <w:t xml:space="preserve">it oddílové </w:t>
      </w:r>
      <w:r w:rsidR="0040654C" w:rsidRPr="0040654C">
        <w:br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r w:rsidR="0040654C">
        <w:t>Kluci pomlázka, h</w:t>
      </w:r>
      <w:r w:rsidRPr="0040654C">
        <w:t xml:space="preserve">olky </w:t>
      </w:r>
      <w:r w:rsidR="000C3814">
        <w:t>lá</w:t>
      </w:r>
      <w:r w:rsidR="0040654C">
        <w:t>hve na vodu a dostatek vajíček na pondělí :-)</w:t>
      </w:r>
    </w:p>
    <w:p w:rsidR="00043AD8" w:rsidRPr="00043AD8" w:rsidRDefault="00043AD8" w:rsidP="00043AD8">
      <w:pPr>
        <w:pStyle w:val="Nadpis1"/>
        <w:jc w:val="center"/>
      </w:pPr>
      <w:r>
        <w:t>PROGRAM</w:t>
      </w:r>
    </w:p>
    <w:p w:rsidR="004A04AE" w:rsidRPr="00436F90" w:rsidRDefault="00DE38BF" w:rsidP="00436F90">
      <w:pPr>
        <w:pStyle w:val="Nadpis1"/>
      </w:pPr>
      <w:r>
        <w:t>P</w:t>
      </w:r>
      <w:r w:rsidR="004A04AE" w:rsidRPr="00436F90">
        <w:t>átek</w:t>
      </w:r>
      <w:r w:rsidR="00436F90">
        <w:t xml:space="preserve"> 30.3.</w:t>
      </w:r>
    </w:p>
    <w:p w:rsidR="004A04AE" w:rsidRPr="00043AD8" w:rsidRDefault="00436F90" w:rsidP="00955F1B">
      <w:pPr>
        <w:ind w:left="1276" w:hanging="1276"/>
        <w:rPr>
          <w:b/>
        </w:rPr>
      </w:pPr>
      <w:r w:rsidRPr="00043AD8">
        <w:rPr>
          <w:b/>
        </w:rPr>
        <w:t>12:00</w:t>
      </w:r>
      <w:r w:rsidRPr="00043AD8">
        <w:rPr>
          <w:b/>
        </w:rPr>
        <w:tab/>
      </w:r>
      <w:r w:rsidR="00422DA6">
        <w:rPr>
          <w:b/>
        </w:rPr>
        <w:t>Z</w:t>
      </w:r>
      <w:r w:rsidR="00A8258B">
        <w:rPr>
          <w:b/>
        </w:rPr>
        <w:t xml:space="preserve">ávod </w:t>
      </w:r>
      <w:r w:rsidRPr="00043AD8">
        <w:rPr>
          <w:b/>
        </w:rPr>
        <w:t xml:space="preserve">Velikonoce ve </w:t>
      </w:r>
      <w:r w:rsidR="00422DA6">
        <w:rPr>
          <w:b/>
        </w:rPr>
        <w:t>s</w:t>
      </w:r>
      <w:r w:rsidRPr="00043AD8">
        <w:rPr>
          <w:b/>
        </w:rPr>
        <w:t>ka</w:t>
      </w:r>
      <w:r w:rsidR="00422DA6">
        <w:rPr>
          <w:b/>
        </w:rPr>
        <w:t>lách – e</w:t>
      </w:r>
      <w:r w:rsidRPr="001460BF">
        <w:rPr>
          <w:b/>
        </w:rPr>
        <w:t>tapa 1</w:t>
      </w:r>
      <w:r w:rsidR="001460BF" w:rsidRPr="001460BF">
        <w:rPr>
          <w:b/>
        </w:rPr>
        <w:t xml:space="preserve"> </w:t>
      </w:r>
      <w:r w:rsidR="001460BF" w:rsidRPr="00043AD8">
        <w:rPr>
          <w:b/>
        </w:rPr>
        <w:t>(zkrácená trať)</w:t>
      </w:r>
    </w:p>
    <w:p w:rsidR="0099780E" w:rsidRDefault="0099780E" w:rsidP="00955F1B">
      <w:pPr>
        <w:ind w:left="1276" w:hanging="1276"/>
      </w:pPr>
      <w:r>
        <w:tab/>
      </w:r>
      <w:r w:rsidR="001460BF">
        <w:t>Intervalový s</w:t>
      </w:r>
      <w:r>
        <w:t>tart</w:t>
      </w:r>
      <w:r w:rsidR="001460BF">
        <w:t xml:space="preserve">, </w:t>
      </w:r>
      <w:proofErr w:type="spellStart"/>
      <w:r w:rsidR="001460BF">
        <w:t>startovka</w:t>
      </w:r>
      <w:proofErr w:type="spellEnd"/>
      <w:r w:rsidR="001460BF">
        <w:t xml:space="preserve"> na stránce </w:t>
      </w:r>
      <w:hyperlink r:id="rId7" w:history="1">
        <w:r w:rsidR="00BA082C" w:rsidRPr="009F15FD">
          <w:rPr>
            <w:rStyle w:val="Hypertextovodkaz"/>
          </w:rPr>
          <w:t>https://oris.orientacnisporty.cz/Zavod?id=4213</w:t>
        </w:r>
      </w:hyperlink>
    </w:p>
    <w:p w:rsidR="00BA082C" w:rsidRPr="00BA082C" w:rsidRDefault="00BA082C" w:rsidP="00955F1B">
      <w:pPr>
        <w:ind w:left="1276" w:hanging="1276"/>
        <w:rPr>
          <w:b/>
        </w:rPr>
      </w:pPr>
      <w:r w:rsidRPr="00BA082C">
        <w:rPr>
          <w:b/>
        </w:rPr>
        <w:t>1</w:t>
      </w:r>
      <w:r w:rsidR="008715CD">
        <w:rPr>
          <w:b/>
        </w:rPr>
        <w:t>6</w:t>
      </w:r>
      <w:r w:rsidRPr="00BA082C">
        <w:rPr>
          <w:b/>
        </w:rPr>
        <w:t>:00</w:t>
      </w:r>
      <w:r w:rsidRPr="00BA082C">
        <w:rPr>
          <w:b/>
        </w:rPr>
        <w:tab/>
        <w:t>Ubytování</w:t>
      </w:r>
    </w:p>
    <w:p w:rsidR="00585389" w:rsidRPr="00585389" w:rsidRDefault="00BA082C" w:rsidP="00585389">
      <w:pPr>
        <w:ind w:left="1276" w:hanging="1276"/>
      </w:pPr>
      <w:r>
        <w:tab/>
        <w:t>Po závodě se přesuneme do Poslov</w:t>
      </w:r>
      <w:r w:rsidR="008A7586">
        <w:t>a Mlýna, kde bude možné se od 16</w:t>
      </w:r>
      <w:r w:rsidRPr="00BA082C">
        <w:t>:00</w:t>
      </w:r>
      <w:r>
        <w:t xml:space="preserve"> ubytovat. Klíče od pokojů budou k vyzvednutí </w:t>
      </w:r>
      <w:r w:rsidR="00585389">
        <w:t>u Jindry Housky</w:t>
      </w:r>
      <w:r w:rsidR="00866DEF" w:rsidRPr="00866DEF">
        <w:t xml:space="preserve"> (tel. </w:t>
      </w:r>
      <w:r w:rsidR="00866DEF">
        <w:t>724 578 560)</w:t>
      </w:r>
      <w:r w:rsidR="00585389">
        <w:t>.</w:t>
      </w:r>
      <w:r w:rsidR="00585389">
        <w:br/>
        <w:t xml:space="preserve">Zkontrolujte prosím stav pokojů před začátkem ubytování a všechny závady </w:t>
      </w:r>
      <w:proofErr w:type="spellStart"/>
      <w:r w:rsidR="00585389">
        <w:t>nahlašte</w:t>
      </w:r>
      <w:proofErr w:type="spellEnd"/>
      <w:r w:rsidR="00585389" w:rsidRPr="00585389">
        <w:t>!</w:t>
      </w:r>
    </w:p>
    <w:p w:rsidR="00BA082C" w:rsidRPr="005A05F4" w:rsidRDefault="008715CD" w:rsidP="00955F1B">
      <w:pPr>
        <w:ind w:left="1276" w:hanging="1276"/>
        <w:rPr>
          <w:b/>
        </w:rPr>
      </w:pPr>
      <w:r>
        <w:rPr>
          <w:b/>
        </w:rPr>
        <w:t>17</w:t>
      </w:r>
      <w:r w:rsidRPr="0052029E">
        <w:rPr>
          <w:b/>
        </w:rPr>
        <w:t>:30</w:t>
      </w:r>
      <w:r w:rsidR="00257678" w:rsidRPr="005A05F4">
        <w:rPr>
          <w:b/>
        </w:rPr>
        <w:tab/>
        <w:t>Večeře</w:t>
      </w:r>
    </w:p>
    <w:p w:rsidR="005A05F4" w:rsidRDefault="005A05F4" w:rsidP="00955F1B">
      <w:pPr>
        <w:ind w:left="1276" w:hanging="1276"/>
        <w:rPr>
          <w:b/>
        </w:rPr>
      </w:pPr>
      <w:r w:rsidRPr="00585389">
        <w:rPr>
          <w:b/>
        </w:rPr>
        <w:t>19:30</w:t>
      </w:r>
      <w:r w:rsidRPr="00585389">
        <w:rPr>
          <w:b/>
        </w:rPr>
        <w:tab/>
        <w:t>No</w:t>
      </w:r>
      <w:r w:rsidRPr="005A05F4">
        <w:rPr>
          <w:b/>
        </w:rPr>
        <w:t>ční orienťák</w:t>
      </w:r>
    </w:p>
    <w:p w:rsidR="00AD0DBF" w:rsidRPr="00AD0DBF" w:rsidRDefault="00554717" w:rsidP="00AD0DBF">
      <w:pPr>
        <w:ind w:left="1276" w:hanging="1276"/>
      </w:pPr>
      <w:r w:rsidRPr="00AD0DBF">
        <w:tab/>
        <w:t xml:space="preserve">Zelení a žlutí </w:t>
      </w:r>
      <w:r w:rsidR="00AD0DBF">
        <w:t>budou mít nachystanou trasu v táboře, start a cíl u budovy C1.</w:t>
      </w:r>
      <w:r w:rsidR="00AD0DBF">
        <w:br/>
        <w:t xml:space="preserve">Červení poběží v lese za kempem, společný </w:t>
      </w:r>
      <w:r w:rsidR="00B6064F">
        <w:t>odchod od C1.</w:t>
      </w:r>
      <w:r w:rsidR="00AD0DBF">
        <w:br/>
        <w:t xml:space="preserve">Kdo máte, vezměte si </w:t>
      </w:r>
      <w:proofErr w:type="spellStart"/>
      <w:r w:rsidR="00AD0DBF">
        <w:t>čelovky</w:t>
      </w:r>
      <w:proofErr w:type="spellEnd"/>
      <w:r w:rsidR="00AD0DBF">
        <w:t>, nějaké bude mít oddíl na půjčení.</w:t>
      </w:r>
    </w:p>
    <w:p w:rsidR="00F8134D" w:rsidRPr="00436F90" w:rsidRDefault="00DE38BF" w:rsidP="00955F1B">
      <w:pPr>
        <w:pStyle w:val="Nadpis1"/>
        <w:ind w:left="1276" w:hanging="1276"/>
      </w:pPr>
      <w:r>
        <w:lastRenderedPageBreak/>
        <w:t>S</w:t>
      </w:r>
      <w:r w:rsidR="00F8134D">
        <w:t>obota 31.3.</w:t>
      </w:r>
    </w:p>
    <w:p w:rsidR="009769E1" w:rsidRPr="005A05F4" w:rsidRDefault="008715CD" w:rsidP="00955F1B">
      <w:pPr>
        <w:ind w:left="1276" w:hanging="1276"/>
        <w:rPr>
          <w:b/>
        </w:rPr>
      </w:pPr>
      <w:r w:rsidRPr="008715CD">
        <w:rPr>
          <w:b/>
        </w:rPr>
        <w:t>8:30</w:t>
      </w:r>
      <w:r w:rsidR="009769E1" w:rsidRPr="005A05F4">
        <w:rPr>
          <w:b/>
        </w:rPr>
        <w:tab/>
      </w:r>
      <w:r w:rsidR="009769E1">
        <w:rPr>
          <w:b/>
        </w:rPr>
        <w:t>Snídaně</w:t>
      </w:r>
    </w:p>
    <w:p w:rsidR="009769E1" w:rsidRPr="00585389" w:rsidRDefault="009769E1" w:rsidP="00955F1B">
      <w:pPr>
        <w:ind w:left="1276" w:hanging="1276"/>
        <w:rPr>
          <w:b/>
        </w:rPr>
      </w:pPr>
      <w:r w:rsidRPr="00585389">
        <w:rPr>
          <w:b/>
        </w:rPr>
        <w:t>10:00</w:t>
      </w:r>
      <w:r w:rsidRPr="00585389">
        <w:rPr>
          <w:b/>
        </w:rPr>
        <w:tab/>
      </w:r>
      <w:r w:rsidR="00422DA6">
        <w:rPr>
          <w:b/>
        </w:rPr>
        <w:t>Z</w:t>
      </w:r>
      <w:r w:rsidR="00A8258B">
        <w:rPr>
          <w:b/>
        </w:rPr>
        <w:t xml:space="preserve">ávod </w:t>
      </w:r>
      <w:r w:rsidR="00422DA6">
        <w:rPr>
          <w:b/>
        </w:rPr>
        <w:t>Velikonoce ve s</w:t>
      </w:r>
      <w:r w:rsidRPr="00585389">
        <w:rPr>
          <w:b/>
        </w:rPr>
        <w:t>ka</w:t>
      </w:r>
      <w:r w:rsidRPr="001460BF">
        <w:rPr>
          <w:b/>
        </w:rPr>
        <w:t xml:space="preserve">lách – </w:t>
      </w:r>
      <w:r w:rsidR="00422DA6">
        <w:rPr>
          <w:b/>
        </w:rPr>
        <w:t>e</w:t>
      </w:r>
      <w:r>
        <w:rPr>
          <w:b/>
        </w:rPr>
        <w:t>tapa 2</w:t>
      </w:r>
      <w:r w:rsidRPr="001460BF">
        <w:rPr>
          <w:b/>
        </w:rPr>
        <w:t xml:space="preserve"> </w:t>
      </w:r>
      <w:r w:rsidRPr="00585389">
        <w:rPr>
          <w:b/>
        </w:rPr>
        <w:t>(klasická trať)</w:t>
      </w:r>
    </w:p>
    <w:p w:rsidR="009769E1" w:rsidRDefault="009769E1" w:rsidP="00955F1B">
      <w:pPr>
        <w:ind w:left="1276" w:hanging="1276"/>
      </w:pPr>
      <w:r>
        <w:tab/>
        <w:t xml:space="preserve">Intervalový start, </w:t>
      </w:r>
      <w:proofErr w:type="spellStart"/>
      <w:r>
        <w:t>startovka</w:t>
      </w:r>
      <w:proofErr w:type="spellEnd"/>
      <w:r>
        <w:t xml:space="preserve"> na stránce </w:t>
      </w:r>
      <w:hyperlink r:id="rId8" w:history="1">
        <w:r w:rsidR="00895D01" w:rsidRPr="009F15FD">
          <w:rPr>
            <w:rStyle w:val="Hypertextovodkaz"/>
          </w:rPr>
          <w:t>https://oris.orientacnisporty.cz/Zavod?id=4214</w:t>
        </w:r>
      </w:hyperlink>
    </w:p>
    <w:p w:rsidR="00D35421" w:rsidRPr="0011732E" w:rsidRDefault="00955F1B" w:rsidP="00955F1B">
      <w:pPr>
        <w:ind w:left="1276" w:hanging="1276"/>
        <w:rPr>
          <w:b/>
        </w:rPr>
      </w:pPr>
      <w:r w:rsidRPr="0011732E">
        <w:rPr>
          <w:b/>
        </w:rPr>
        <w:t>odpoledne</w:t>
      </w:r>
      <w:r w:rsidR="00280ACD" w:rsidRPr="0011732E">
        <w:rPr>
          <w:b/>
        </w:rPr>
        <w:tab/>
      </w:r>
      <w:r w:rsidR="00D35421" w:rsidRPr="0011732E">
        <w:rPr>
          <w:b/>
        </w:rPr>
        <w:t>Volný program</w:t>
      </w:r>
    </w:p>
    <w:p w:rsidR="00895D01" w:rsidRDefault="00D35421" w:rsidP="0011732E">
      <w:pPr>
        <w:ind w:left="1276" w:hanging="1276"/>
      </w:pPr>
      <w:r>
        <w:tab/>
      </w:r>
      <w:r w:rsidR="00280ACD">
        <w:t>Je možné navštívit hrady Bezděz nebo Houska nebo jít do muzea Čtyřlístku v</w:t>
      </w:r>
      <w:r w:rsidR="00115ADB">
        <w:t> </w:t>
      </w:r>
      <w:r w:rsidR="00280ACD">
        <w:t>Doksech</w:t>
      </w:r>
      <w:r w:rsidR="00115ADB">
        <w:t>.</w:t>
      </w:r>
    </w:p>
    <w:p w:rsidR="005F3921" w:rsidRPr="005A05F4" w:rsidRDefault="0099615B" w:rsidP="005F3921">
      <w:pPr>
        <w:ind w:left="1276" w:hanging="1276"/>
        <w:rPr>
          <w:b/>
        </w:rPr>
      </w:pPr>
      <w:r>
        <w:rPr>
          <w:b/>
        </w:rPr>
        <w:t>17</w:t>
      </w:r>
      <w:r w:rsidRPr="0052029E">
        <w:rPr>
          <w:b/>
        </w:rPr>
        <w:t>:30</w:t>
      </w:r>
      <w:r w:rsidR="005F3921" w:rsidRPr="005A05F4">
        <w:rPr>
          <w:b/>
        </w:rPr>
        <w:tab/>
        <w:t>Večeře</w:t>
      </w:r>
    </w:p>
    <w:p w:rsidR="00E213CD" w:rsidRDefault="00E213CD" w:rsidP="00E213CD">
      <w:pPr>
        <w:ind w:left="1276" w:hanging="1276"/>
        <w:rPr>
          <w:b/>
        </w:rPr>
      </w:pPr>
      <w:r>
        <w:rPr>
          <w:b/>
        </w:rPr>
        <w:t>večer</w:t>
      </w:r>
      <w:r w:rsidRPr="0011732E">
        <w:rPr>
          <w:b/>
        </w:rPr>
        <w:tab/>
      </w:r>
      <w:r>
        <w:rPr>
          <w:b/>
        </w:rPr>
        <w:t>Volný program, pro několik zájemců hrad Houska</w:t>
      </w:r>
    </w:p>
    <w:p w:rsidR="00E213CD" w:rsidRPr="0011732E" w:rsidRDefault="00E213CD" w:rsidP="00E213CD">
      <w:pPr>
        <w:ind w:left="1276"/>
        <w:rPr>
          <w:b/>
        </w:rPr>
      </w:pPr>
      <w:r w:rsidRPr="00E213CD">
        <w:t>Hostivický oddíl má domluvenou večerní strašidelnou návštěvu</w:t>
      </w:r>
      <w:r>
        <w:t xml:space="preserve"> hradu Houska a mají několik míst volných. Pokud tedy budete mít zájem, </w:t>
      </w:r>
      <w:proofErr w:type="spellStart"/>
      <w:r>
        <w:t>nahlašte</w:t>
      </w:r>
      <w:proofErr w:type="spellEnd"/>
      <w:r>
        <w:t xml:space="preserve"> se mi a několik prvních zájemců se k nim bude moci připojit</w:t>
      </w:r>
    </w:p>
    <w:p w:rsidR="0056416B" w:rsidRPr="00436F90" w:rsidRDefault="00DE38BF" w:rsidP="0056416B">
      <w:pPr>
        <w:pStyle w:val="Nadpis1"/>
        <w:ind w:left="1276" w:hanging="1276"/>
      </w:pPr>
      <w:r>
        <w:t>N</w:t>
      </w:r>
      <w:r w:rsidR="0056416B">
        <w:t>eděle 1</w:t>
      </w:r>
      <w:r w:rsidR="006E3BDA">
        <w:t>.4</w:t>
      </w:r>
      <w:r w:rsidR="0056416B">
        <w:t>.</w:t>
      </w:r>
    </w:p>
    <w:p w:rsidR="0056416B" w:rsidRPr="005A05F4" w:rsidRDefault="0099615B" w:rsidP="0056416B">
      <w:pPr>
        <w:ind w:left="1276" w:hanging="1276"/>
        <w:rPr>
          <w:b/>
        </w:rPr>
      </w:pPr>
      <w:r w:rsidRPr="008715CD">
        <w:rPr>
          <w:b/>
        </w:rPr>
        <w:t>8:30</w:t>
      </w:r>
      <w:r w:rsidR="0056416B" w:rsidRPr="005A05F4">
        <w:rPr>
          <w:b/>
        </w:rPr>
        <w:tab/>
      </w:r>
      <w:r w:rsidR="0056416B">
        <w:rPr>
          <w:b/>
        </w:rPr>
        <w:t>Snídaně</w:t>
      </w:r>
    </w:p>
    <w:p w:rsidR="0056416B" w:rsidRPr="0056416B" w:rsidRDefault="0056416B" w:rsidP="0056416B">
      <w:pPr>
        <w:ind w:left="1276" w:hanging="1276"/>
        <w:rPr>
          <w:b/>
        </w:rPr>
      </w:pPr>
      <w:r w:rsidRPr="0056416B">
        <w:rPr>
          <w:b/>
        </w:rPr>
        <w:t>10:00</w:t>
      </w:r>
      <w:r w:rsidRPr="0056416B">
        <w:rPr>
          <w:b/>
        </w:rPr>
        <w:tab/>
      </w:r>
      <w:r w:rsidR="00422DA6">
        <w:rPr>
          <w:b/>
        </w:rPr>
        <w:t>Z</w:t>
      </w:r>
      <w:r w:rsidR="00A8258B">
        <w:rPr>
          <w:b/>
        </w:rPr>
        <w:t xml:space="preserve">ávod </w:t>
      </w:r>
      <w:r w:rsidRPr="0056416B">
        <w:rPr>
          <w:b/>
        </w:rPr>
        <w:t>Velikonoce ve Ska</w:t>
      </w:r>
      <w:r w:rsidRPr="001460BF">
        <w:rPr>
          <w:b/>
        </w:rPr>
        <w:t xml:space="preserve">lách – </w:t>
      </w:r>
      <w:r w:rsidR="00422DA6">
        <w:rPr>
          <w:b/>
        </w:rPr>
        <w:t>e</w:t>
      </w:r>
      <w:r>
        <w:rPr>
          <w:b/>
        </w:rPr>
        <w:t>tapa 3</w:t>
      </w:r>
      <w:r w:rsidRPr="001460BF">
        <w:rPr>
          <w:b/>
        </w:rPr>
        <w:t xml:space="preserve"> </w:t>
      </w:r>
      <w:r w:rsidRPr="0056416B">
        <w:rPr>
          <w:b/>
        </w:rPr>
        <w:t>(klasická trať)</w:t>
      </w:r>
    </w:p>
    <w:p w:rsidR="0056416B" w:rsidRDefault="0056416B" w:rsidP="0056416B">
      <w:pPr>
        <w:ind w:left="1276" w:hanging="1276"/>
      </w:pPr>
      <w:r>
        <w:tab/>
      </w:r>
      <w:r w:rsidR="00115ADB">
        <w:t>Poslední etapa s h</w:t>
      </w:r>
      <w:r>
        <w:t>andicapový</w:t>
      </w:r>
      <w:r w:rsidR="00115ADB">
        <w:t>m</w:t>
      </w:r>
      <w:r>
        <w:t xml:space="preserve"> start</w:t>
      </w:r>
      <w:r w:rsidR="00115ADB">
        <w:t>em</w:t>
      </w:r>
    </w:p>
    <w:p w:rsidR="005A05F4" w:rsidRPr="003A64CC" w:rsidRDefault="00BF7EA4" w:rsidP="003A64CC">
      <w:pPr>
        <w:ind w:left="1276" w:hanging="1276"/>
        <w:rPr>
          <w:b/>
        </w:rPr>
      </w:pPr>
      <w:r>
        <w:rPr>
          <w:b/>
        </w:rPr>
        <w:t>16:0</w:t>
      </w:r>
      <w:r w:rsidR="003A64CC" w:rsidRPr="003A64CC">
        <w:rPr>
          <w:b/>
        </w:rPr>
        <w:t>0</w:t>
      </w:r>
      <w:r w:rsidR="003A64CC">
        <w:rPr>
          <w:b/>
        </w:rPr>
        <w:tab/>
      </w:r>
      <w:r w:rsidR="00BE62B1">
        <w:rPr>
          <w:b/>
        </w:rPr>
        <w:t>Sprint v areálu Poslova Mlýna</w:t>
      </w:r>
    </w:p>
    <w:p w:rsidR="006604B8" w:rsidRPr="004235B9" w:rsidRDefault="007F2BD5" w:rsidP="006604B8">
      <w:pPr>
        <w:ind w:left="1276" w:hanging="1276"/>
      </w:pPr>
      <w:r w:rsidRPr="006604B8">
        <w:rPr>
          <w:i/>
        </w:rPr>
        <w:tab/>
      </w:r>
      <w:r w:rsidR="001717E0">
        <w:t>Měřený trénink</w:t>
      </w:r>
      <w:r w:rsidR="0060220B">
        <w:t xml:space="preserve"> společný pro všechny skupiny.</w:t>
      </w:r>
      <w:r w:rsidR="001717E0">
        <w:t xml:space="preserve"> </w:t>
      </w:r>
      <w:r w:rsidR="0060220B">
        <w:t>P</w:t>
      </w:r>
      <w:r w:rsidR="001717E0">
        <w:t>oběžíme s čipy a krabičkami</w:t>
      </w:r>
      <w:r w:rsidR="0060220B">
        <w:t xml:space="preserve">, </w:t>
      </w:r>
      <w:proofErr w:type="gramStart"/>
      <w:r w:rsidR="0060220B">
        <w:t>start  a cíl</w:t>
      </w:r>
      <w:proofErr w:type="gramEnd"/>
      <w:r w:rsidR="0060220B">
        <w:t xml:space="preserve"> u budovy C1.</w:t>
      </w:r>
      <w:r w:rsidR="000B32D7">
        <w:t xml:space="preserve"> Po běhu si nezapomeňte vyčíst čipy. Tři nejlepší z každé skupiny čeká sladká odměna.</w:t>
      </w:r>
    </w:p>
    <w:p w:rsidR="00BF7EA4" w:rsidRPr="005A05F4" w:rsidRDefault="0099615B" w:rsidP="00BF7EA4">
      <w:pPr>
        <w:ind w:left="1276" w:hanging="1276"/>
        <w:rPr>
          <w:b/>
        </w:rPr>
      </w:pPr>
      <w:r>
        <w:rPr>
          <w:b/>
        </w:rPr>
        <w:t>17</w:t>
      </w:r>
      <w:r w:rsidRPr="0052029E">
        <w:rPr>
          <w:b/>
        </w:rPr>
        <w:t>:30</w:t>
      </w:r>
      <w:r w:rsidR="00BF7EA4" w:rsidRPr="005A05F4">
        <w:rPr>
          <w:b/>
        </w:rPr>
        <w:tab/>
        <w:t>Večeře</w:t>
      </w:r>
    </w:p>
    <w:p w:rsidR="006E3BDA" w:rsidRPr="00436F90" w:rsidRDefault="00DE38BF" w:rsidP="006E3BDA">
      <w:pPr>
        <w:pStyle w:val="Nadpis1"/>
        <w:ind w:left="1276" w:hanging="1276"/>
      </w:pPr>
      <w:r>
        <w:t>P</w:t>
      </w:r>
      <w:r w:rsidR="006E3BDA">
        <w:t>ondělí 2.4.</w:t>
      </w:r>
    </w:p>
    <w:p w:rsidR="006E3BDA" w:rsidRPr="005A05F4" w:rsidRDefault="0099615B" w:rsidP="006E3BDA">
      <w:pPr>
        <w:ind w:left="1276" w:hanging="1276"/>
        <w:rPr>
          <w:b/>
        </w:rPr>
      </w:pPr>
      <w:r w:rsidRPr="008715CD">
        <w:rPr>
          <w:b/>
        </w:rPr>
        <w:t>8:30</w:t>
      </w:r>
      <w:r w:rsidR="006E3BDA" w:rsidRPr="005A05F4">
        <w:rPr>
          <w:b/>
        </w:rPr>
        <w:tab/>
      </w:r>
      <w:r w:rsidR="006E3BDA">
        <w:rPr>
          <w:b/>
        </w:rPr>
        <w:t>Snídaně</w:t>
      </w:r>
    </w:p>
    <w:p w:rsidR="006E3BDA" w:rsidRPr="0056416B" w:rsidRDefault="006E3BDA" w:rsidP="006E3BDA">
      <w:pPr>
        <w:ind w:left="1276" w:hanging="1276"/>
        <w:rPr>
          <w:b/>
        </w:rPr>
      </w:pPr>
      <w:r w:rsidRPr="0056416B">
        <w:rPr>
          <w:b/>
        </w:rPr>
        <w:t>10:00</w:t>
      </w:r>
      <w:r w:rsidRPr="0056416B">
        <w:rPr>
          <w:b/>
        </w:rPr>
        <w:tab/>
        <w:t>Velikono</w:t>
      </w:r>
      <w:r>
        <w:rPr>
          <w:b/>
        </w:rPr>
        <w:t>ční honička</w:t>
      </w:r>
    </w:p>
    <w:p w:rsidR="006E3BDA" w:rsidRDefault="006E3BDA" w:rsidP="006E3BDA">
      <w:pPr>
        <w:ind w:left="1276" w:hanging="1276"/>
      </w:pPr>
      <w:r>
        <w:tab/>
      </w:r>
      <w:r w:rsidR="002312E0">
        <w:t>Tradiční velikonoční honička na mapě Králův stolec. Čipy nejsou potřeba, buzola ano. Kluci si nezapomeňte pomlázky, holky plastové lahve na vodu.</w:t>
      </w:r>
    </w:p>
    <w:p w:rsidR="00571E25" w:rsidRPr="005A05F4" w:rsidRDefault="00E61067" w:rsidP="00571E25">
      <w:pPr>
        <w:ind w:left="1276" w:hanging="1276"/>
        <w:rPr>
          <w:b/>
        </w:rPr>
      </w:pPr>
      <w:r w:rsidRPr="00E61067">
        <w:rPr>
          <w:b/>
        </w:rPr>
        <w:t>12:00</w:t>
      </w:r>
      <w:r w:rsidR="00571E25" w:rsidRPr="005A05F4">
        <w:rPr>
          <w:b/>
        </w:rPr>
        <w:tab/>
      </w:r>
      <w:r w:rsidR="00571E25">
        <w:rPr>
          <w:b/>
        </w:rPr>
        <w:t>Oběd</w:t>
      </w:r>
    </w:p>
    <w:p w:rsidR="00684757" w:rsidRDefault="00531BD7" w:rsidP="00571E25">
      <w:pPr>
        <w:ind w:left="1276" w:hanging="1276"/>
        <w:rPr>
          <w:b/>
        </w:rPr>
      </w:pPr>
      <w:r>
        <w:rPr>
          <w:b/>
        </w:rPr>
        <w:t>1</w:t>
      </w:r>
      <w:r w:rsidR="00432161">
        <w:rPr>
          <w:b/>
        </w:rPr>
        <w:t>3</w:t>
      </w:r>
      <w:r w:rsidRPr="00531BD7">
        <w:rPr>
          <w:b/>
        </w:rPr>
        <w:t>:</w:t>
      </w:r>
      <w:r w:rsidR="00432161">
        <w:rPr>
          <w:b/>
        </w:rPr>
        <w:t>3</w:t>
      </w:r>
      <w:r w:rsidRPr="00531BD7">
        <w:rPr>
          <w:b/>
        </w:rPr>
        <w:t>0</w:t>
      </w:r>
      <w:r w:rsidR="00684757">
        <w:rPr>
          <w:b/>
        </w:rPr>
        <w:tab/>
      </w:r>
      <w:r w:rsidR="00913AA5">
        <w:rPr>
          <w:b/>
        </w:rPr>
        <w:t>Vyhlášení výsledků</w:t>
      </w:r>
      <w:r w:rsidR="00684757">
        <w:rPr>
          <w:b/>
        </w:rPr>
        <w:t xml:space="preserve"> a oficiální ukončení soustředění</w:t>
      </w:r>
    </w:p>
    <w:p w:rsidR="00571E25" w:rsidRPr="0011732E" w:rsidRDefault="00531BD7" w:rsidP="00571E25">
      <w:pPr>
        <w:ind w:left="1276" w:hanging="1276"/>
        <w:rPr>
          <w:b/>
        </w:rPr>
      </w:pPr>
      <w:r>
        <w:rPr>
          <w:b/>
        </w:rPr>
        <w:t>14:</w:t>
      </w:r>
      <w:r w:rsidR="00432161">
        <w:rPr>
          <w:b/>
        </w:rPr>
        <w:t>0</w:t>
      </w:r>
      <w:r>
        <w:rPr>
          <w:b/>
        </w:rPr>
        <w:t>0</w:t>
      </w:r>
      <w:r w:rsidR="00571E25" w:rsidRPr="0011732E">
        <w:rPr>
          <w:b/>
        </w:rPr>
        <w:tab/>
      </w:r>
      <w:r w:rsidR="00571E25">
        <w:rPr>
          <w:b/>
        </w:rPr>
        <w:t>Odjezd, výlet</w:t>
      </w:r>
    </w:p>
    <w:p w:rsidR="00043AD8" w:rsidRDefault="00571E25" w:rsidP="00EB5364">
      <w:pPr>
        <w:ind w:left="1276" w:hanging="1276"/>
      </w:pPr>
      <w:r>
        <w:tab/>
      </w:r>
      <w:r w:rsidR="003E4AEA">
        <w:t>Předání pokojů. Nez</w:t>
      </w:r>
      <w:r w:rsidR="009E0A51">
        <w:t>a</w:t>
      </w:r>
      <w:r w:rsidR="003E4AEA">
        <w:t>pomeňte odevzdat klíče</w:t>
      </w:r>
      <w:r w:rsidR="003E4AEA" w:rsidRPr="00913AA5">
        <w:t>!</w:t>
      </w:r>
      <w:r w:rsidR="003E4AEA">
        <w:br/>
      </w:r>
      <w:r w:rsidR="00913AA5">
        <w:t xml:space="preserve">Cestou domů je možné udělat </w:t>
      </w:r>
      <w:r>
        <w:t xml:space="preserve">výlet </w:t>
      </w:r>
      <w:r w:rsidR="00913AA5">
        <w:t xml:space="preserve">např. na Kokořínsku </w:t>
      </w:r>
      <w:r w:rsidR="00913AA5" w:rsidRPr="00913AA5">
        <w:t>(n</w:t>
      </w:r>
      <w:r w:rsidR="00913AA5">
        <w:t>ávštěva hradu, Pokliček apod.</w:t>
      </w:r>
      <w:r w:rsidR="00913AA5" w:rsidRPr="00913AA5">
        <w:t>)</w:t>
      </w:r>
    </w:p>
    <w:sectPr w:rsidR="00043AD8" w:rsidSect="00270C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7E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EF"/>
    <w:rsid w:val="00043AD8"/>
    <w:rsid w:val="000B32D7"/>
    <w:rsid w:val="000C3814"/>
    <w:rsid w:val="00104C27"/>
    <w:rsid w:val="00115ADB"/>
    <w:rsid w:val="0011732E"/>
    <w:rsid w:val="001460BF"/>
    <w:rsid w:val="001717E0"/>
    <w:rsid w:val="002312E0"/>
    <w:rsid w:val="00257678"/>
    <w:rsid w:val="00270C4E"/>
    <w:rsid w:val="00280ACD"/>
    <w:rsid w:val="002B7274"/>
    <w:rsid w:val="002E22EF"/>
    <w:rsid w:val="002E6142"/>
    <w:rsid w:val="00324808"/>
    <w:rsid w:val="0035705D"/>
    <w:rsid w:val="003A64CC"/>
    <w:rsid w:val="003D33D1"/>
    <w:rsid w:val="003D5B1E"/>
    <w:rsid w:val="003E4AEA"/>
    <w:rsid w:val="00402F17"/>
    <w:rsid w:val="0040654C"/>
    <w:rsid w:val="00422DA6"/>
    <w:rsid w:val="004235B9"/>
    <w:rsid w:val="00432161"/>
    <w:rsid w:val="00436F90"/>
    <w:rsid w:val="004676EF"/>
    <w:rsid w:val="004A04AE"/>
    <w:rsid w:val="0052029E"/>
    <w:rsid w:val="005215EB"/>
    <w:rsid w:val="00531BD7"/>
    <w:rsid w:val="00554717"/>
    <w:rsid w:val="0056416B"/>
    <w:rsid w:val="00571E25"/>
    <w:rsid w:val="00585389"/>
    <w:rsid w:val="005A05F4"/>
    <w:rsid w:val="005F3921"/>
    <w:rsid w:val="0060220B"/>
    <w:rsid w:val="006204B1"/>
    <w:rsid w:val="00641A2B"/>
    <w:rsid w:val="006604B8"/>
    <w:rsid w:val="00684757"/>
    <w:rsid w:val="006A629C"/>
    <w:rsid w:val="006E3BDA"/>
    <w:rsid w:val="00734293"/>
    <w:rsid w:val="007F2BD5"/>
    <w:rsid w:val="008611A8"/>
    <w:rsid w:val="00866DEF"/>
    <w:rsid w:val="008715CD"/>
    <w:rsid w:val="00892E00"/>
    <w:rsid w:val="00895D01"/>
    <w:rsid w:val="008A7586"/>
    <w:rsid w:val="008B17D7"/>
    <w:rsid w:val="008B2DD2"/>
    <w:rsid w:val="008B71E1"/>
    <w:rsid w:val="008C5B0C"/>
    <w:rsid w:val="00913AA5"/>
    <w:rsid w:val="00955F1B"/>
    <w:rsid w:val="009769E1"/>
    <w:rsid w:val="0099615B"/>
    <w:rsid w:val="0099780E"/>
    <w:rsid w:val="009C7B76"/>
    <w:rsid w:val="009D431D"/>
    <w:rsid w:val="009E0A51"/>
    <w:rsid w:val="00A01D54"/>
    <w:rsid w:val="00A57225"/>
    <w:rsid w:val="00A77E63"/>
    <w:rsid w:val="00A8258B"/>
    <w:rsid w:val="00AD0DBF"/>
    <w:rsid w:val="00B03C67"/>
    <w:rsid w:val="00B13272"/>
    <w:rsid w:val="00B509BF"/>
    <w:rsid w:val="00B6064F"/>
    <w:rsid w:val="00BA082C"/>
    <w:rsid w:val="00BE62B1"/>
    <w:rsid w:val="00BF7EA4"/>
    <w:rsid w:val="00C335E5"/>
    <w:rsid w:val="00CF5504"/>
    <w:rsid w:val="00D10D15"/>
    <w:rsid w:val="00D21097"/>
    <w:rsid w:val="00D35421"/>
    <w:rsid w:val="00DD4FB2"/>
    <w:rsid w:val="00DD70F9"/>
    <w:rsid w:val="00DE38BF"/>
    <w:rsid w:val="00E213CD"/>
    <w:rsid w:val="00E61067"/>
    <w:rsid w:val="00EB5364"/>
    <w:rsid w:val="00EE3029"/>
    <w:rsid w:val="00EE765D"/>
    <w:rsid w:val="00F8134D"/>
    <w:rsid w:val="00F828FD"/>
    <w:rsid w:val="00F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4A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36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A082C"/>
    <w:rPr>
      <w:color w:val="0000FF" w:themeColor="hyperlink"/>
      <w:u w:val="single"/>
    </w:rPr>
  </w:style>
  <w:style w:type="paragraph" w:customStyle="1" w:styleId="Default">
    <w:name w:val="Default"/>
    <w:rsid w:val="00043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4A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36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A082C"/>
    <w:rPr>
      <w:color w:val="0000FF" w:themeColor="hyperlink"/>
      <w:u w:val="single"/>
    </w:rPr>
  </w:style>
  <w:style w:type="paragraph" w:customStyle="1" w:styleId="Default">
    <w:name w:val="Default"/>
    <w:rsid w:val="00043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s.orientacnisporty.cz/Zavod?id=42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is.orientacnisporty.cz/Zavod?id=4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mapy.cz/s/2uoe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Profinit, s.r.o.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Houska Jindřich</dc:creator>
  <cp:keywords/>
  <dc:description/>
  <cp:lastModifiedBy>Houska Jindřich</cp:lastModifiedBy>
  <cp:revision>91</cp:revision>
  <dcterms:created xsi:type="dcterms:W3CDTF">2018-03-04T16:57:00Z</dcterms:created>
  <dcterms:modified xsi:type="dcterms:W3CDTF">2018-03-26T19:12:00Z</dcterms:modified>
</cp:coreProperties>
</file>